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F634" w14:textId="497375D0" w:rsidR="00D9229A" w:rsidRDefault="00E2285B" w:rsidP="00E2285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Parent Helper Charter</w:t>
      </w:r>
    </w:p>
    <w:p w14:paraId="67A12374" w14:textId="77777777" w:rsidR="00E2285B" w:rsidRDefault="00E2285B" w:rsidP="00E2285B">
      <w:pPr>
        <w:rPr>
          <w:sz w:val="36"/>
          <w:szCs w:val="36"/>
        </w:rPr>
      </w:pPr>
    </w:p>
    <w:p w14:paraId="64F1E5D8" w14:textId="77777777" w:rsidR="00E2285B" w:rsidRDefault="00E2285B" w:rsidP="00E2285B">
      <w:pPr>
        <w:rPr>
          <w:sz w:val="36"/>
          <w:szCs w:val="36"/>
        </w:rPr>
      </w:pPr>
    </w:p>
    <w:p w14:paraId="6D7B8F8A" w14:textId="2BD9FDFF" w:rsidR="00E2285B" w:rsidRDefault="00E2285B" w:rsidP="00E2285B">
      <w:pPr>
        <w:rPr>
          <w:sz w:val="36"/>
          <w:szCs w:val="36"/>
        </w:rPr>
      </w:pPr>
      <w:r w:rsidRPr="00E2285B">
        <w:rPr>
          <w:sz w:val="36"/>
          <w:szCs w:val="36"/>
        </w:rPr>
        <w:t>As a parent helper I agree to:</w:t>
      </w:r>
    </w:p>
    <w:p w14:paraId="50A7273C" w14:textId="02C61627" w:rsidR="00E2285B" w:rsidRDefault="00E2285B" w:rsidP="00E228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Encourage the independence of my own child.</w:t>
      </w:r>
    </w:p>
    <w:p w14:paraId="6B673F25" w14:textId="044C7C03" w:rsidR="00E2285B" w:rsidRDefault="00E2285B" w:rsidP="00E228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Help children to risk assess their activities.</w:t>
      </w:r>
    </w:p>
    <w:p w14:paraId="50066687" w14:textId="053E2828" w:rsidR="00E2285B" w:rsidRDefault="00E2285B" w:rsidP="00E228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Allow children to run, climb trees, get messy and play with sticks during free-play.</w:t>
      </w:r>
    </w:p>
    <w:p w14:paraId="05E1D76A" w14:textId="3C973F51" w:rsidR="00E2285B" w:rsidRDefault="00E2285B" w:rsidP="00E228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Encourage the children to lead activities.</w:t>
      </w:r>
    </w:p>
    <w:p w14:paraId="14F341ED" w14:textId="3F23990A" w:rsidR="00E2285B" w:rsidRDefault="00E2285B" w:rsidP="00E228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Have fun!</w:t>
      </w:r>
    </w:p>
    <w:p w14:paraId="53B2F8BC" w14:textId="574CE11D" w:rsidR="00E2285B" w:rsidRDefault="00E2285B" w:rsidP="00E2285B">
      <w:pPr>
        <w:rPr>
          <w:sz w:val="36"/>
          <w:szCs w:val="36"/>
        </w:rPr>
      </w:pPr>
    </w:p>
    <w:p w14:paraId="3B64EF00" w14:textId="5EDB536C" w:rsidR="00E2285B" w:rsidRDefault="00E2285B" w:rsidP="00E2285B">
      <w:pPr>
        <w:rPr>
          <w:sz w:val="36"/>
          <w:szCs w:val="36"/>
        </w:rPr>
      </w:pPr>
      <w:r>
        <w:rPr>
          <w:sz w:val="36"/>
          <w:szCs w:val="36"/>
        </w:rPr>
        <w:t>Additional information:</w:t>
      </w:r>
    </w:p>
    <w:p w14:paraId="1F1C5192" w14:textId="4C608A42" w:rsidR="00E2285B" w:rsidRDefault="00E2285B" w:rsidP="00E228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Please only take photographs of your child.</w:t>
      </w:r>
    </w:p>
    <w:p w14:paraId="2EA4D840" w14:textId="53FD6CE5" w:rsidR="00E2285B" w:rsidRDefault="00E2285B" w:rsidP="00E228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Please follow the risk assessment as discussed with the class teacher.</w:t>
      </w:r>
    </w:p>
    <w:p w14:paraId="3C477771" w14:textId="44D03676" w:rsidR="00E2285B" w:rsidRPr="00E2285B" w:rsidRDefault="00E2285B" w:rsidP="00E2285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Parents can only take their child to the toilet. </w:t>
      </w:r>
    </w:p>
    <w:sectPr w:rsidR="00E2285B" w:rsidRPr="00E2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36E0"/>
    <w:multiLevelType w:val="hybridMultilevel"/>
    <w:tmpl w:val="BB4E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23BD"/>
    <w:multiLevelType w:val="hybridMultilevel"/>
    <w:tmpl w:val="7DE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708923">
    <w:abstractNumId w:val="0"/>
  </w:num>
  <w:num w:numId="2" w16cid:durableId="102663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5B"/>
    <w:rsid w:val="00025784"/>
    <w:rsid w:val="00D9229A"/>
    <w:rsid w:val="00E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049D"/>
  <w15:chartTrackingRefBased/>
  <w15:docId w15:val="{A945C483-BAF2-4AD0-BA11-5A30BA00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Campbell</dc:creator>
  <cp:keywords/>
  <dc:description/>
  <cp:lastModifiedBy>Bonnie Maggio</cp:lastModifiedBy>
  <cp:revision>2</cp:revision>
  <dcterms:created xsi:type="dcterms:W3CDTF">2023-06-05T10:01:00Z</dcterms:created>
  <dcterms:modified xsi:type="dcterms:W3CDTF">2023-06-05T10:01:00Z</dcterms:modified>
</cp:coreProperties>
</file>